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A20F09">
      <w:r>
        <w:t>13.04.20.</w:t>
      </w:r>
    </w:p>
    <w:p w:rsidR="00373285" w:rsidRDefault="00A20F09">
      <w:r>
        <w:t>8 класс</w:t>
      </w:r>
    </w:p>
    <w:p w:rsidR="00373285" w:rsidRDefault="00373285">
      <w:r>
        <w:t>Тема урока:</w:t>
      </w:r>
      <w:r w:rsidR="00A20F09">
        <w:t xml:space="preserve"> Использование электромагнитных волн для передачи информации.</w:t>
      </w:r>
    </w:p>
    <w:p w:rsidR="00302A27" w:rsidRDefault="00302A27">
      <w:r>
        <w:t xml:space="preserve">                       </w:t>
      </w:r>
      <w:r w:rsidR="000A4E0D">
        <w:t>Устройство отображения информации.</w:t>
      </w:r>
    </w:p>
    <w:p w:rsidR="00A20F09" w:rsidRDefault="00A20F09" w:rsidP="00A20F09">
      <w:r>
        <w:t xml:space="preserve">            План урока</w:t>
      </w:r>
    </w:p>
    <w:p w:rsidR="00A20F09" w:rsidRDefault="00A20F09" w:rsidP="00A20F09">
      <w:pPr>
        <w:pStyle w:val="a3"/>
        <w:numPr>
          <w:ilvl w:val="0"/>
          <w:numId w:val="4"/>
        </w:numPr>
      </w:pPr>
      <w:r>
        <w:t xml:space="preserve">На каких </w:t>
      </w:r>
      <w:r w:rsidR="007A2554">
        <w:t>волнах работает ваша любимая радиостанция?</w:t>
      </w:r>
    </w:p>
    <w:p w:rsidR="007A2554" w:rsidRDefault="007A2554" w:rsidP="007A2554">
      <w:proofErr w:type="spellStart"/>
      <w:r>
        <w:t>Обьяснение</w:t>
      </w:r>
      <w:proofErr w:type="spellEnd"/>
      <w:r>
        <w:t xml:space="preserve">  материала.</w:t>
      </w:r>
    </w:p>
    <w:p w:rsidR="007A2554" w:rsidRDefault="007A2554" w:rsidP="007A2554">
      <w:r>
        <w:t>1.Начало эпохи передачи информации.</w:t>
      </w:r>
    </w:p>
    <w:p w:rsidR="007A2554" w:rsidRDefault="007A2554" w:rsidP="007A2554">
      <w:r>
        <w:t>2.Радио волны разной длины.</w:t>
      </w:r>
    </w:p>
    <w:p w:rsidR="007A2554" w:rsidRDefault="007A2554" w:rsidP="007A2554">
      <w:r>
        <w:t>3.Ултракороткие волны.</w:t>
      </w:r>
    </w:p>
    <w:p w:rsidR="007A2554" w:rsidRDefault="007A2554" w:rsidP="007A2554">
      <w:r>
        <w:t>4. рассмотреть сх</w:t>
      </w:r>
      <w:r w:rsidR="00354D62">
        <w:t>ему спутниковой связи</w:t>
      </w:r>
      <w:proofErr w:type="gramStart"/>
      <w:r w:rsidR="00354D62">
        <w:t>.</w:t>
      </w:r>
      <w:proofErr w:type="gramEnd"/>
      <w:r w:rsidR="00354D62">
        <w:t xml:space="preserve"> ( </w:t>
      </w:r>
      <w:proofErr w:type="gramStart"/>
      <w:r w:rsidR="00354D62">
        <w:t>с</w:t>
      </w:r>
      <w:proofErr w:type="gramEnd"/>
      <w:r w:rsidR="00354D62">
        <w:t>тр. 200  рис. 6.9.).</w:t>
      </w:r>
    </w:p>
    <w:p w:rsidR="00354D62" w:rsidRDefault="000A4E0D" w:rsidP="007A2554">
      <w:r>
        <w:t xml:space="preserve"> 5.Виды информации.</w:t>
      </w:r>
    </w:p>
    <w:p w:rsidR="000A4E0D" w:rsidRDefault="000A4E0D" w:rsidP="007A2554">
      <w:r>
        <w:t>6.Плазменная панель принцип действия.</w:t>
      </w:r>
    </w:p>
    <w:p w:rsidR="000A4E0D" w:rsidRDefault="000A4E0D" w:rsidP="007A2554">
      <w:r>
        <w:t xml:space="preserve">Дом. Задание: </w:t>
      </w:r>
      <w:proofErr w:type="spellStart"/>
      <w:proofErr w:type="gramStart"/>
      <w:r>
        <w:t>стр</w:t>
      </w:r>
      <w:proofErr w:type="spellEnd"/>
      <w:proofErr w:type="gramEnd"/>
      <w:r>
        <w:t xml:space="preserve"> 200 -205 . Контрольные вопросы.</w:t>
      </w:r>
    </w:p>
    <w:sectPr w:rsidR="000A4E0D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64F"/>
    <w:multiLevelType w:val="hybridMultilevel"/>
    <w:tmpl w:val="C9A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599"/>
    <w:multiLevelType w:val="hybridMultilevel"/>
    <w:tmpl w:val="C23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114"/>
    <w:multiLevelType w:val="hybridMultilevel"/>
    <w:tmpl w:val="5A96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2F0"/>
    <w:multiLevelType w:val="hybridMultilevel"/>
    <w:tmpl w:val="79F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A4E0D"/>
    <w:rsid w:val="000C5427"/>
    <w:rsid w:val="00245A53"/>
    <w:rsid w:val="00302A27"/>
    <w:rsid w:val="00331C78"/>
    <w:rsid w:val="00354D62"/>
    <w:rsid w:val="00373285"/>
    <w:rsid w:val="007A2554"/>
    <w:rsid w:val="00A20F09"/>
    <w:rsid w:val="00DC1858"/>
    <w:rsid w:val="00FA4FC4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2020-04-12T17:24:00Z</dcterms:created>
  <dcterms:modified xsi:type="dcterms:W3CDTF">2020-04-12T17:24:00Z</dcterms:modified>
</cp:coreProperties>
</file>